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margin" w:tblpXSpec="center" w:tblpY="333"/>
        <w:tblW w:w="92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843"/>
        <w:gridCol w:w="546"/>
        <w:gridCol w:w="1293"/>
        <w:gridCol w:w="1114"/>
        <w:gridCol w:w="991"/>
        <w:gridCol w:w="992"/>
        <w:gridCol w:w="2076"/>
      </w:tblGrid>
      <w:tr w14:paraId="30CC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926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2B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2024年合肥新站高新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区生态环境分局购买服务人员</w:t>
            </w:r>
          </w:p>
          <w:p w14:paraId="2BC54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  <w:t>公开招聘考察表</w:t>
            </w:r>
          </w:p>
        </w:tc>
      </w:tr>
      <w:tr w14:paraId="6CF14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229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B47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3279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4FC3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2BD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A8B9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22967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照</w:t>
            </w:r>
          </w:p>
          <w:p w14:paraId="147507A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片</w:t>
            </w:r>
          </w:p>
        </w:tc>
      </w:tr>
      <w:tr w14:paraId="1E4C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8266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C6A9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71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BE9D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222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58A86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08D1C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6CCE2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6117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政治</w:t>
            </w:r>
          </w:p>
          <w:p w14:paraId="16AFCB6B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面貌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BF87E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B67AA0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815AD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8DC56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婚姻</w:t>
            </w:r>
          </w:p>
          <w:p w14:paraId="780E790E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AE4D0D2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C4185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297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73B0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26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CD278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B58148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5DBB0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AB138">
            <w:pPr>
              <w:widowControl/>
              <w:snapToGrid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42525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894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档案所在地</w:t>
            </w:r>
          </w:p>
        </w:tc>
        <w:tc>
          <w:tcPr>
            <w:tcW w:w="7855" w:type="dxa"/>
            <w:gridSpan w:val="7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A21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364C7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B3FC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学习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及工作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经历</w:t>
            </w:r>
          </w:p>
          <w:p w14:paraId="0F7610F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（自高中毕业起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填写至现在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7D670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19583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4E1805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及主要社会关系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姓名、工作单位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或家庭住址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、职业、政治面貌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E4F7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14:paraId="5B9BF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5A47C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何时、何单位、何原因受过何种奖惩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7A3B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4582174F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  <w:p w14:paraId="448E4FE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14:paraId="1BE53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</w:trPr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8F9DE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  <w:lang w:val="en-US" w:eastAsia="zh-CN"/>
              </w:rPr>
              <w:t>学校、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 xml:space="preserve">工作单位、村、居委会鉴定意见 </w:t>
            </w:r>
          </w:p>
          <w:p w14:paraId="770FEA4A"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（只需以上其中一个单位鉴定即可）</w:t>
            </w:r>
          </w:p>
        </w:tc>
        <w:tc>
          <w:tcPr>
            <w:tcW w:w="70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8C1B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54E38BC1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79B54D6D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</w:p>
          <w:p w14:paraId="370E59EC">
            <w:pPr>
              <w:pStyle w:val="2"/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责任人签名：</w:t>
            </w:r>
          </w:p>
          <w:p w14:paraId="18EDA772">
            <w:pPr>
              <w:widowControl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 xml:space="preserve">单位盖章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2"/>
              </w:rPr>
              <w:t>年   月   日</w:t>
            </w:r>
          </w:p>
        </w:tc>
      </w:tr>
    </w:tbl>
    <w:p w14:paraId="3AC7A5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zZTcwZjMwZTY5MTY5ODE1N2U5ZjUxYmMwODhjMWQifQ=="/>
  </w:docVars>
  <w:rsids>
    <w:rsidRoot w:val="00000000"/>
    <w:rsid w:val="18BA35F5"/>
    <w:rsid w:val="29E62C3B"/>
    <w:rsid w:val="588A4267"/>
    <w:rsid w:val="6E9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643" w:firstLineChars="200"/>
    </w:pPr>
    <w:rPr>
      <w:rFonts w:ascii="仿宋_GB2312" w:eastAsia="仿宋_GB2312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0</Lines>
  <Paragraphs>0</Paragraphs>
  <TotalTime>3</TotalTime>
  <ScaleCrop>false</ScaleCrop>
  <LinksUpToDate>false</LinksUpToDate>
  <CharactersWithSpaces>208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2023-08-30T01:26:00Z</dcterms:created>
  <dc:creator>acer</dc:creator>
  <cp:lastModifiedBy>前</cp:lastModifiedBy>
  <dcterms:modified xsi:type="dcterms:W3CDTF">2025-01-07T01:27:18Z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289D836BBB2A4E43B3A574B9B7F6468A_12</vt:lpwstr>
  </property>
  <property fmtid="{D5CDD505-2E9C-101B-9397-08002B2CF9AE}" pid="4" name="KSOTemplateDocerSaveRecord">
    <vt:lpwstr>eyJoZGlkIjoiNzkzZTcwZjMwZTY5MTY5ODE1N2U5ZjUxYmMwODhjMWQiLCJ1c2VySWQiOiI0MzUyODUwNDQifQ==</vt:lpwstr>
  </property>
</Properties>
</file>